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0D" w:rsidRPr="00637195" w:rsidRDefault="000E2A0D" w:rsidP="000E2A0D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637195">
        <w:rPr>
          <w:rFonts w:asciiTheme="majorEastAsia" w:eastAsiaTheme="majorEastAsia" w:hAnsiTheme="majorEastAsia" w:hint="eastAsia"/>
          <w:sz w:val="28"/>
          <w:szCs w:val="28"/>
        </w:rPr>
        <w:t>（別紙①）</w:t>
      </w:r>
    </w:p>
    <w:p w:rsidR="000E2A0D" w:rsidRPr="00D74A7C" w:rsidRDefault="00A95560" w:rsidP="000E2A0D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ＦＡＸ</w:t>
      </w:r>
      <w:r w:rsidR="000E2A0D" w:rsidRPr="00D74A7C">
        <w:rPr>
          <w:rFonts w:asciiTheme="majorEastAsia" w:eastAsiaTheme="majorEastAsia" w:hAnsiTheme="majorEastAsia" w:hint="eastAsia"/>
          <w:sz w:val="36"/>
          <w:szCs w:val="36"/>
        </w:rPr>
        <w:t>送信票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E2A0D" w:rsidRPr="00D74A7C" w:rsidTr="00791F32">
        <w:trPr>
          <w:trHeight w:val="1574"/>
        </w:trPr>
        <w:tc>
          <w:tcPr>
            <w:tcW w:w="9836" w:type="dxa"/>
            <w:vAlign w:val="center"/>
          </w:tcPr>
          <w:p w:rsidR="000E2A0D" w:rsidRPr="00D74A7C" w:rsidRDefault="000E2A0D" w:rsidP="00A95560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F611D8">
              <w:rPr>
                <w:rFonts w:asciiTheme="majorEastAsia" w:eastAsiaTheme="majorEastAsia" w:hAnsiTheme="majorEastAsia" w:hint="eastAsia"/>
                <w:spacing w:val="180"/>
                <w:kern w:val="0"/>
                <w:sz w:val="22"/>
                <w:fitText w:val="1440" w:id="616284928"/>
              </w:rPr>
              <w:t>送信</w:t>
            </w:r>
            <w:r w:rsidRPr="00F611D8">
              <w:rPr>
                <w:rFonts w:asciiTheme="majorEastAsia" w:eastAsiaTheme="majorEastAsia" w:hAnsiTheme="majorEastAsia" w:hint="eastAsia"/>
                <w:kern w:val="0"/>
                <w:sz w:val="22"/>
                <w:fitText w:val="1440" w:id="616284928"/>
              </w:rPr>
              <w:t>先</w:t>
            </w:r>
            <w:r w:rsidR="00A95560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D74A7C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A9556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74A7C">
              <w:rPr>
                <w:rFonts w:asciiTheme="majorEastAsia" w:eastAsiaTheme="majorEastAsia" w:hAnsiTheme="majorEastAsia" w:hint="eastAsia"/>
                <w:sz w:val="22"/>
              </w:rPr>
              <w:t>鳥取県立皆生養護学校　進路指導主事　　金田　雅朗　行</w:t>
            </w:r>
          </w:p>
          <w:p w:rsidR="000E2A0D" w:rsidRPr="00D74A7C" w:rsidRDefault="000E2A0D" w:rsidP="00A95560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F611D8">
              <w:rPr>
                <w:rFonts w:asciiTheme="majorEastAsia" w:eastAsiaTheme="majorEastAsia" w:hAnsiTheme="majorEastAsia" w:hint="eastAsia"/>
                <w:spacing w:val="75"/>
                <w:kern w:val="0"/>
                <w:sz w:val="22"/>
                <w:fitText w:val="1440" w:id="616284929"/>
              </w:rPr>
              <w:t>電話番</w:t>
            </w:r>
            <w:r w:rsidRPr="00F611D8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440" w:id="616284929"/>
              </w:rPr>
              <w:t>号</w:t>
            </w:r>
            <w:r w:rsidR="00A95560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D74A7C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A9556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74A7C">
              <w:rPr>
                <w:rFonts w:asciiTheme="majorEastAsia" w:eastAsiaTheme="majorEastAsia" w:hAnsiTheme="majorEastAsia" w:hint="eastAsia"/>
                <w:sz w:val="22"/>
              </w:rPr>
              <w:t>（０８５９）２２－６５７１</w:t>
            </w:r>
          </w:p>
          <w:p w:rsidR="000E2A0D" w:rsidRPr="00D74A7C" w:rsidRDefault="000E2A0D" w:rsidP="00A95560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F611D8">
              <w:rPr>
                <w:rFonts w:asciiTheme="majorEastAsia" w:eastAsiaTheme="majorEastAsia" w:hAnsiTheme="majorEastAsia" w:hint="eastAsia"/>
                <w:kern w:val="0"/>
                <w:sz w:val="22"/>
                <w:fitText w:val="1440" w:id="616284930"/>
              </w:rPr>
              <w:t>ファクシミリ</w:t>
            </w:r>
            <w:r w:rsidR="00A95560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D74A7C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A9556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74A7C">
              <w:rPr>
                <w:rFonts w:asciiTheme="majorEastAsia" w:eastAsiaTheme="majorEastAsia" w:hAnsiTheme="majorEastAsia" w:hint="eastAsia"/>
                <w:sz w:val="22"/>
              </w:rPr>
              <w:t>（０８５９）３８－３４８５</w:t>
            </w:r>
          </w:p>
          <w:p w:rsidR="000E2A0D" w:rsidRPr="00D74A7C" w:rsidRDefault="000E2A0D" w:rsidP="00A95560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F611D8">
              <w:rPr>
                <w:rFonts w:asciiTheme="majorEastAsia" w:eastAsiaTheme="majorEastAsia" w:hAnsiTheme="majorEastAsia" w:hint="eastAsia"/>
                <w:spacing w:val="480"/>
                <w:kern w:val="0"/>
                <w:sz w:val="22"/>
                <w:fitText w:val="1440" w:id="616284931"/>
              </w:rPr>
              <w:t>件</w:t>
            </w:r>
            <w:r w:rsidRPr="00F611D8">
              <w:rPr>
                <w:rFonts w:asciiTheme="majorEastAsia" w:eastAsiaTheme="majorEastAsia" w:hAnsiTheme="majorEastAsia" w:hint="eastAsia"/>
                <w:kern w:val="0"/>
                <w:sz w:val="22"/>
                <w:fitText w:val="1440" w:id="616284931"/>
              </w:rPr>
              <w:t>名</w:t>
            </w:r>
            <w:r w:rsidR="00A95560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D74A7C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A9556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74A7C">
              <w:rPr>
                <w:rFonts w:asciiTheme="majorEastAsia" w:eastAsiaTheme="majorEastAsia" w:hAnsiTheme="majorEastAsia" w:hint="eastAsia"/>
                <w:sz w:val="22"/>
              </w:rPr>
              <w:t xml:space="preserve">鳥取県西部地区福祉セミナー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参加申込</w:t>
            </w:r>
            <w:r w:rsidRPr="00D74A7C">
              <w:rPr>
                <w:rFonts w:asciiTheme="majorEastAsia" w:eastAsiaTheme="majorEastAsia" w:hAnsiTheme="majorEastAsia" w:hint="eastAsia"/>
                <w:sz w:val="22"/>
              </w:rPr>
              <w:t>について</w:t>
            </w:r>
          </w:p>
        </w:tc>
      </w:tr>
    </w:tbl>
    <w:p w:rsidR="000E2A0D" w:rsidRDefault="00AD6F6B" w:rsidP="000E2A0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【締切り】５月１１</w:t>
      </w:r>
      <w:r w:rsidR="000E2A0D" w:rsidRPr="00D74A7C">
        <w:rPr>
          <w:rFonts w:asciiTheme="majorEastAsia" w:eastAsiaTheme="majorEastAsia" w:hAnsiTheme="majorEastAsia" w:hint="eastAsia"/>
          <w:sz w:val="22"/>
        </w:rPr>
        <w:t>日（月）※本状のみご送付ください。</w:t>
      </w:r>
    </w:p>
    <w:p w:rsidR="000E2A0D" w:rsidRDefault="00F611D8" w:rsidP="000E2A0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6" type="#_x0000_t32" style="position:absolute;left:0;text-align:left;margin-left:-45.5pt;margin-top:21.55pt;width:558.8pt;height:0;z-index: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 strokeweight="1pt">
            <v:stroke dashstyle="longDashDot"/>
            <w10:wrap anchorx="margin"/>
          </v:shape>
        </w:pict>
      </w:r>
    </w:p>
    <w:p w:rsidR="00AD6F6B" w:rsidRDefault="00AD6F6B" w:rsidP="000E2A0D">
      <w:pPr>
        <w:rPr>
          <w:rFonts w:asciiTheme="majorEastAsia" w:eastAsiaTheme="majorEastAsia" w:hAnsiTheme="majorEastAsia"/>
          <w:sz w:val="22"/>
        </w:rPr>
      </w:pPr>
    </w:p>
    <w:p w:rsidR="00F611D8" w:rsidRDefault="00F611D8" w:rsidP="000E2A0D">
      <w:pPr>
        <w:rPr>
          <w:rFonts w:asciiTheme="majorEastAsia" w:eastAsiaTheme="majorEastAsia" w:hAnsiTheme="majorEastAsia" w:hint="eastAsia"/>
          <w:sz w:val="22"/>
        </w:rPr>
      </w:pPr>
    </w:p>
    <w:p w:rsidR="000E2A0D" w:rsidRDefault="00A95560" w:rsidP="000E2A0D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「平成２７</w:t>
      </w:r>
      <w:r w:rsidR="000E2A0D" w:rsidRPr="00190F53">
        <w:rPr>
          <w:rFonts w:asciiTheme="majorEastAsia" w:eastAsiaTheme="majorEastAsia" w:hAnsiTheme="majorEastAsia" w:hint="eastAsia"/>
          <w:sz w:val="36"/>
          <w:szCs w:val="36"/>
        </w:rPr>
        <w:t>年度鳥取県</w:t>
      </w:r>
      <w:r w:rsidR="00AD6F6B">
        <w:rPr>
          <w:rFonts w:asciiTheme="majorEastAsia" w:eastAsiaTheme="majorEastAsia" w:hAnsiTheme="majorEastAsia" w:hint="eastAsia"/>
          <w:sz w:val="36"/>
          <w:szCs w:val="36"/>
        </w:rPr>
        <w:t>西部地区</w:t>
      </w:r>
      <w:r w:rsidR="000E2A0D" w:rsidRPr="00190F53">
        <w:rPr>
          <w:rFonts w:asciiTheme="majorEastAsia" w:eastAsiaTheme="majorEastAsia" w:hAnsiTheme="majorEastAsia" w:hint="eastAsia"/>
          <w:sz w:val="36"/>
          <w:szCs w:val="36"/>
        </w:rPr>
        <w:t>福祉セミナー参加申込書」</w:t>
      </w:r>
    </w:p>
    <w:p w:rsidR="000E2A0D" w:rsidRPr="00190F53" w:rsidRDefault="000E2A0D" w:rsidP="000E2A0D">
      <w:pPr>
        <w:rPr>
          <w:rFonts w:asciiTheme="majorEastAsia" w:eastAsiaTheme="majorEastAsia" w:hAnsiTheme="majorEastAsia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52"/>
        <w:gridCol w:w="7918"/>
      </w:tblGrid>
      <w:tr w:rsidR="000E2A0D" w:rsidRPr="004C518F" w:rsidTr="00791F32">
        <w:trPr>
          <w:trHeight w:val="602"/>
        </w:trPr>
        <w:tc>
          <w:tcPr>
            <w:tcW w:w="1668" w:type="dxa"/>
            <w:vAlign w:val="center"/>
          </w:tcPr>
          <w:p w:rsidR="000E2A0D" w:rsidRPr="004C518F" w:rsidRDefault="000E2A0D" w:rsidP="00791F3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11D8">
              <w:rPr>
                <w:rFonts w:asciiTheme="majorEastAsia" w:eastAsiaTheme="majorEastAsia" w:hAnsiTheme="majorEastAsia" w:hint="eastAsia"/>
                <w:b/>
                <w:spacing w:val="45"/>
                <w:kern w:val="0"/>
                <w:sz w:val="24"/>
                <w:szCs w:val="24"/>
                <w:fitText w:val="964" w:id="616284932"/>
              </w:rPr>
              <w:t>所属</w:t>
            </w:r>
            <w:r w:rsidRPr="00F611D8">
              <w:rPr>
                <w:rFonts w:asciiTheme="majorEastAsia" w:eastAsiaTheme="majorEastAsia" w:hAnsiTheme="majorEastAsia" w:hint="eastAsia"/>
                <w:b/>
                <w:spacing w:val="7"/>
                <w:kern w:val="0"/>
                <w:sz w:val="24"/>
                <w:szCs w:val="24"/>
                <w:fitText w:val="964" w:id="616284932"/>
              </w:rPr>
              <w:t>名</w:t>
            </w:r>
          </w:p>
        </w:tc>
        <w:tc>
          <w:tcPr>
            <w:tcW w:w="8168" w:type="dxa"/>
            <w:vAlign w:val="center"/>
          </w:tcPr>
          <w:p w:rsidR="000E2A0D" w:rsidRPr="004C518F" w:rsidRDefault="000E2A0D" w:rsidP="00791F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E2A0D" w:rsidRPr="004C518F" w:rsidTr="00791F32">
        <w:trPr>
          <w:trHeight w:val="602"/>
        </w:trPr>
        <w:tc>
          <w:tcPr>
            <w:tcW w:w="1668" w:type="dxa"/>
            <w:vAlign w:val="center"/>
          </w:tcPr>
          <w:p w:rsidR="000E2A0D" w:rsidRPr="004C518F" w:rsidRDefault="000E2A0D" w:rsidP="00791F3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11D8">
              <w:rPr>
                <w:rFonts w:asciiTheme="majorEastAsia" w:eastAsiaTheme="majorEastAsia" w:hAnsiTheme="majorEastAsia" w:hint="eastAsia"/>
                <w:b/>
                <w:spacing w:val="45"/>
                <w:kern w:val="0"/>
                <w:sz w:val="24"/>
                <w:szCs w:val="24"/>
                <w:fitText w:val="964" w:id="616284933"/>
              </w:rPr>
              <w:t>連絡</w:t>
            </w:r>
            <w:r w:rsidRPr="00F611D8">
              <w:rPr>
                <w:rFonts w:asciiTheme="majorEastAsia" w:eastAsiaTheme="majorEastAsia" w:hAnsiTheme="majorEastAsia" w:hint="eastAsia"/>
                <w:b/>
                <w:spacing w:val="7"/>
                <w:kern w:val="0"/>
                <w:sz w:val="24"/>
                <w:szCs w:val="24"/>
                <w:fitText w:val="964" w:id="616284933"/>
              </w:rPr>
              <w:t>先</w:t>
            </w:r>
          </w:p>
        </w:tc>
        <w:tc>
          <w:tcPr>
            <w:tcW w:w="8168" w:type="dxa"/>
            <w:vAlign w:val="center"/>
          </w:tcPr>
          <w:p w:rsidR="000E2A0D" w:rsidRPr="004C518F" w:rsidRDefault="000E2A0D" w:rsidP="00791F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18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電話：　　　　　　　　　　　　ファクシミリ：</w:t>
            </w:r>
          </w:p>
        </w:tc>
      </w:tr>
      <w:tr w:rsidR="000E2A0D" w:rsidRPr="004C518F" w:rsidTr="00791F32">
        <w:trPr>
          <w:trHeight w:val="602"/>
        </w:trPr>
        <w:tc>
          <w:tcPr>
            <w:tcW w:w="1668" w:type="dxa"/>
            <w:vAlign w:val="center"/>
          </w:tcPr>
          <w:p w:rsidR="000E2A0D" w:rsidRPr="004C518F" w:rsidRDefault="000E2A0D" w:rsidP="00791F3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18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記載者名</w:t>
            </w:r>
          </w:p>
        </w:tc>
        <w:tc>
          <w:tcPr>
            <w:tcW w:w="8168" w:type="dxa"/>
            <w:vAlign w:val="center"/>
          </w:tcPr>
          <w:p w:rsidR="000E2A0D" w:rsidRPr="004C518F" w:rsidRDefault="000E2A0D" w:rsidP="00791F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0E2A0D" w:rsidRPr="004C518F" w:rsidRDefault="000E2A0D" w:rsidP="000E2A0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0E2A0D" w:rsidRPr="004C518F" w:rsidRDefault="000E2A0D" w:rsidP="000E2A0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C518F">
        <w:rPr>
          <w:rFonts w:asciiTheme="majorEastAsia" w:eastAsiaTheme="majorEastAsia" w:hAnsiTheme="majorEastAsia" w:hint="eastAsia"/>
          <w:b/>
          <w:sz w:val="24"/>
          <w:szCs w:val="24"/>
        </w:rPr>
        <w:t>参加される方のお名前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94"/>
        <w:gridCol w:w="6976"/>
      </w:tblGrid>
      <w:tr w:rsidR="00757CC0" w:rsidRPr="004C518F" w:rsidTr="007E0D65">
        <w:trPr>
          <w:trHeight w:val="582"/>
        </w:trPr>
        <w:tc>
          <w:tcPr>
            <w:tcW w:w="2594" w:type="dxa"/>
            <w:vAlign w:val="center"/>
          </w:tcPr>
          <w:p w:rsidR="00757CC0" w:rsidRPr="004C518F" w:rsidRDefault="00757CC0" w:rsidP="00791F3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18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職名</w:t>
            </w:r>
          </w:p>
        </w:tc>
        <w:tc>
          <w:tcPr>
            <w:tcW w:w="6976" w:type="dxa"/>
            <w:vAlign w:val="center"/>
          </w:tcPr>
          <w:p w:rsidR="00757CC0" w:rsidRPr="00A25F15" w:rsidRDefault="00757CC0" w:rsidP="00791F3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C518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</w:t>
            </w:r>
            <w:r w:rsidR="00AD6F6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Pr="004C518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</w:tr>
      <w:tr w:rsidR="00757CC0" w:rsidRPr="004C518F" w:rsidTr="00E43D1A">
        <w:trPr>
          <w:trHeight w:val="582"/>
        </w:trPr>
        <w:tc>
          <w:tcPr>
            <w:tcW w:w="2594" w:type="dxa"/>
          </w:tcPr>
          <w:p w:rsidR="00757CC0" w:rsidRPr="004C518F" w:rsidRDefault="00757CC0" w:rsidP="00791F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976" w:type="dxa"/>
          </w:tcPr>
          <w:p w:rsidR="00757CC0" w:rsidRPr="004C518F" w:rsidRDefault="00757CC0" w:rsidP="00791F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57CC0" w:rsidRPr="004C518F" w:rsidTr="007347F5">
        <w:trPr>
          <w:trHeight w:val="582"/>
        </w:trPr>
        <w:tc>
          <w:tcPr>
            <w:tcW w:w="2594" w:type="dxa"/>
          </w:tcPr>
          <w:p w:rsidR="00757CC0" w:rsidRPr="004C518F" w:rsidRDefault="00757CC0" w:rsidP="00791F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976" w:type="dxa"/>
          </w:tcPr>
          <w:p w:rsidR="00757CC0" w:rsidRPr="004C518F" w:rsidRDefault="00757CC0" w:rsidP="00791F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57CC0" w:rsidRPr="004C518F" w:rsidTr="00234E10">
        <w:trPr>
          <w:trHeight w:val="582"/>
        </w:trPr>
        <w:tc>
          <w:tcPr>
            <w:tcW w:w="2594" w:type="dxa"/>
          </w:tcPr>
          <w:p w:rsidR="00757CC0" w:rsidRPr="004C518F" w:rsidRDefault="00757CC0" w:rsidP="00791F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976" w:type="dxa"/>
          </w:tcPr>
          <w:p w:rsidR="00757CC0" w:rsidRPr="004C518F" w:rsidRDefault="00757CC0" w:rsidP="00791F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57CC0" w:rsidRPr="004C518F" w:rsidTr="00981A20">
        <w:trPr>
          <w:trHeight w:val="582"/>
        </w:trPr>
        <w:tc>
          <w:tcPr>
            <w:tcW w:w="2594" w:type="dxa"/>
          </w:tcPr>
          <w:p w:rsidR="00757CC0" w:rsidRPr="004C518F" w:rsidRDefault="00757CC0" w:rsidP="00791F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976" w:type="dxa"/>
          </w:tcPr>
          <w:p w:rsidR="00757CC0" w:rsidRPr="004C518F" w:rsidRDefault="00757CC0" w:rsidP="00791F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57CC0" w:rsidRPr="004C518F" w:rsidTr="00200DAE">
        <w:trPr>
          <w:trHeight w:val="582"/>
        </w:trPr>
        <w:tc>
          <w:tcPr>
            <w:tcW w:w="2594" w:type="dxa"/>
          </w:tcPr>
          <w:p w:rsidR="00757CC0" w:rsidRPr="004C518F" w:rsidRDefault="00757CC0" w:rsidP="00791F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976" w:type="dxa"/>
          </w:tcPr>
          <w:p w:rsidR="00757CC0" w:rsidRPr="004C518F" w:rsidRDefault="00757CC0" w:rsidP="00791F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57CC0" w:rsidRPr="004C518F" w:rsidTr="0009190B">
        <w:trPr>
          <w:trHeight w:val="582"/>
        </w:trPr>
        <w:tc>
          <w:tcPr>
            <w:tcW w:w="2594" w:type="dxa"/>
          </w:tcPr>
          <w:p w:rsidR="00757CC0" w:rsidRPr="004C518F" w:rsidRDefault="00757CC0" w:rsidP="00791F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976" w:type="dxa"/>
          </w:tcPr>
          <w:p w:rsidR="00757CC0" w:rsidRPr="004C518F" w:rsidRDefault="00757CC0" w:rsidP="00791F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57CC0" w:rsidRPr="004C518F" w:rsidTr="00C41EA9">
        <w:trPr>
          <w:trHeight w:val="582"/>
        </w:trPr>
        <w:tc>
          <w:tcPr>
            <w:tcW w:w="2594" w:type="dxa"/>
          </w:tcPr>
          <w:p w:rsidR="00757CC0" w:rsidRPr="004C518F" w:rsidRDefault="00757CC0" w:rsidP="00791F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976" w:type="dxa"/>
          </w:tcPr>
          <w:p w:rsidR="00757CC0" w:rsidRPr="004C518F" w:rsidRDefault="00757CC0" w:rsidP="00791F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tbl>
      <w:tblPr>
        <w:tblStyle w:val="ad"/>
        <w:tblpPr w:leftFromText="142" w:rightFromText="142" w:vertAnchor="text" w:horzAnchor="margin" w:tblpXSpec="right" w:tblpY="567"/>
        <w:tblW w:w="0" w:type="auto"/>
        <w:tblLook w:val="04A0" w:firstRow="1" w:lastRow="0" w:firstColumn="1" w:lastColumn="0" w:noHBand="0" w:noVBand="1"/>
      </w:tblPr>
      <w:tblGrid>
        <w:gridCol w:w="1486"/>
        <w:gridCol w:w="3828"/>
      </w:tblGrid>
      <w:tr w:rsidR="00F611D8" w:rsidRPr="00C421E0" w:rsidTr="00F611D8">
        <w:trPr>
          <w:trHeight w:val="1020"/>
        </w:trPr>
        <w:tc>
          <w:tcPr>
            <w:tcW w:w="5314" w:type="dxa"/>
            <w:gridSpan w:val="2"/>
            <w:tcBorders>
              <w:bottom w:val="nil"/>
            </w:tcBorders>
            <w:vAlign w:val="center"/>
          </w:tcPr>
          <w:p w:rsidR="00F611D8" w:rsidRPr="00A03091" w:rsidRDefault="00F611D8" w:rsidP="00F611D8">
            <w:pPr>
              <w:ind w:leftChars="50" w:left="1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実行委員会事務局</w:t>
            </w:r>
          </w:p>
          <w:p w:rsidR="00F611D8" w:rsidRPr="00A03091" w:rsidRDefault="00F611D8" w:rsidP="00F611D8">
            <w:pPr>
              <w:ind w:leftChars="50" w:left="105"/>
              <w:jc w:val="left"/>
              <w:rPr>
                <w:sz w:val="22"/>
              </w:rPr>
            </w:pPr>
            <w:r w:rsidRPr="00A03091">
              <w:rPr>
                <w:rFonts w:hint="eastAsia"/>
                <w:sz w:val="22"/>
              </w:rPr>
              <w:t>鳥取県立皆生養護学校</w:t>
            </w:r>
          </w:p>
          <w:p w:rsidR="00F611D8" w:rsidRPr="001D0531" w:rsidRDefault="00F611D8" w:rsidP="00F611D8">
            <w:pPr>
              <w:ind w:leftChars="150" w:left="315"/>
              <w:jc w:val="left"/>
              <w:rPr>
                <w:sz w:val="24"/>
                <w:szCs w:val="24"/>
              </w:rPr>
            </w:pPr>
            <w:r w:rsidRPr="00A03091">
              <w:rPr>
                <w:rFonts w:hint="eastAsia"/>
                <w:sz w:val="22"/>
              </w:rPr>
              <w:t>進路指導主事　　金田</w:t>
            </w:r>
            <w:r>
              <w:rPr>
                <w:rFonts w:hint="eastAsia"/>
                <w:sz w:val="22"/>
              </w:rPr>
              <w:t xml:space="preserve">　</w:t>
            </w:r>
            <w:r w:rsidRPr="00A03091">
              <w:rPr>
                <w:rFonts w:hint="eastAsia"/>
                <w:sz w:val="22"/>
              </w:rPr>
              <w:t>雅朗</w:t>
            </w:r>
          </w:p>
        </w:tc>
      </w:tr>
      <w:tr w:rsidR="00F611D8" w:rsidRPr="00C421E0" w:rsidTr="00F611D8">
        <w:trPr>
          <w:trHeight w:val="1020"/>
        </w:trPr>
        <w:tc>
          <w:tcPr>
            <w:tcW w:w="1486" w:type="dxa"/>
            <w:tcBorders>
              <w:top w:val="nil"/>
              <w:right w:val="nil"/>
            </w:tcBorders>
            <w:vAlign w:val="center"/>
          </w:tcPr>
          <w:p w:rsidR="00F611D8" w:rsidRPr="00A03091" w:rsidRDefault="00F611D8" w:rsidP="00F611D8">
            <w:pPr>
              <w:jc w:val="right"/>
              <w:rPr>
                <w:kern w:val="0"/>
                <w:sz w:val="22"/>
              </w:rPr>
            </w:pPr>
            <w:r w:rsidRPr="00F611D8">
              <w:rPr>
                <w:rFonts w:hint="eastAsia"/>
                <w:spacing w:val="120"/>
                <w:kern w:val="0"/>
                <w:sz w:val="22"/>
                <w:fitText w:val="735" w:id="884132864"/>
              </w:rPr>
              <w:t>電</w:t>
            </w:r>
            <w:r w:rsidRPr="00F611D8">
              <w:rPr>
                <w:rFonts w:hint="eastAsia"/>
                <w:spacing w:val="7"/>
                <w:kern w:val="0"/>
                <w:sz w:val="22"/>
                <w:fitText w:val="735" w:id="884132864"/>
              </w:rPr>
              <w:t>話</w:t>
            </w:r>
          </w:p>
          <w:p w:rsidR="00F611D8" w:rsidRPr="00A03091" w:rsidRDefault="00F611D8" w:rsidP="00F611D8">
            <w:pPr>
              <w:jc w:val="right"/>
              <w:rPr>
                <w:kern w:val="0"/>
                <w:sz w:val="22"/>
              </w:rPr>
            </w:pPr>
            <w:r w:rsidRPr="00F611D8">
              <w:rPr>
                <w:rFonts w:hint="eastAsia"/>
                <w:kern w:val="0"/>
                <w:sz w:val="22"/>
                <w:fitText w:val="735" w:id="884132865"/>
              </w:rPr>
              <w:t>ﾌｧｸｼﾐ</w:t>
            </w:r>
            <w:r w:rsidRPr="00F611D8">
              <w:rPr>
                <w:rFonts w:hint="eastAsia"/>
                <w:spacing w:val="15"/>
                <w:kern w:val="0"/>
                <w:sz w:val="22"/>
                <w:fitText w:val="735" w:id="884132865"/>
              </w:rPr>
              <w:t>ﾘ</w:t>
            </w:r>
          </w:p>
          <w:p w:rsidR="00F611D8" w:rsidRPr="00A03091" w:rsidRDefault="00F611D8" w:rsidP="00F611D8">
            <w:pPr>
              <w:jc w:val="right"/>
              <w:rPr>
                <w:sz w:val="22"/>
              </w:rPr>
            </w:pPr>
            <w:r w:rsidRPr="00F611D8">
              <w:rPr>
                <w:rFonts w:hint="eastAsia"/>
                <w:w w:val="95"/>
                <w:kern w:val="0"/>
                <w:sz w:val="22"/>
                <w:fitText w:val="735" w:id="884132866"/>
              </w:rPr>
              <w:t>電子ﾒｰ</w:t>
            </w:r>
            <w:r w:rsidRPr="00F611D8">
              <w:rPr>
                <w:rFonts w:hint="eastAsia"/>
                <w:spacing w:val="7"/>
                <w:w w:val="95"/>
                <w:kern w:val="0"/>
                <w:sz w:val="22"/>
                <w:fitText w:val="735" w:id="884132866"/>
              </w:rPr>
              <w:t>ﾙ</w:t>
            </w:r>
          </w:p>
        </w:tc>
        <w:tc>
          <w:tcPr>
            <w:tcW w:w="3828" w:type="dxa"/>
            <w:tcBorders>
              <w:top w:val="nil"/>
              <w:left w:val="nil"/>
            </w:tcBorders>
            <w:vAlign w:val="center"/>
          </w:tcPr>
          <w:p w:rsidR="00F611D8" w:rsidRPr="00A03091" w:rsidRDefault="00F611D8" w:rsidP="00F611D8">
            <w:pPr>
              <w:ind w:firstLineChars="100" w:firstLine="220"/>
              <w:jc w:val="left"/>
              <w:rPr>
                <w:sz w:val="22"/>
              </w:rPr>
            </w:pPr>
            <w:r w:rsidRPr="00A03091">
              <w:rPr>
                <w:rFonts w:hint="eastAsia"/>
                <w:sz w:val="22"/>
              </w:rPr>
              <w:t>０８５９－２２－６５７１</w:t>
            </w:r>
          </w:p>
          <w:p w:rsidR="00F611D8" w:rsidRPr="00A03091" w:rsidRDefault="00F611D8" w:rsidP="00F611D8">
            <w:pPr>
              <w:ind w:firstLineChars="100" w:firstLine="220"/>
              <w:jc w:val="left"/>
              <w:rPr>
                <w:sz w:val="22"/>
              </w:rPr>
            </w:pPr>
            <w:r w:rsidRPr="00A03091">
              <w:rPr>
                <w:rFonts w:hint="eastAsia"/>
                <w:sz w:val="22"/>
              </w:rPr>
              <w:t>０８５９－３８－３４８５</w:t>
            </w:r>
          </w:p>
          <w:p w:rsidR="00F611D8" w:rsidRPr="00A03091" w:rsidRDefault="00F611D8" w:rsidP="00F611D8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sz w:val="22"/>
              </w:rPr>
              <w:t>kaneda_ms</w:t>
            </w:r>
            <w:r w:rsidRPr="00A03091">
              <w:rPr>
                <w:rFonts w:hint="eastAsia"/>
                <w:sz w:val="22"/>
              </w:rPr>
              <w:t>@mailk.torikyo.ed.jp</w:t>
            </w:r>
          </w:p>
        </w:tc>
      </w:tr>
    </w:tbl>
    <w:p w:rsidR="00C857E6" w:rsidRPr="00F91E56" w:rsidRDefault="00AD6F6B" w:rsidP="00757CC0">
      <w:pPr>
        <w:rPr>
          <w:sz w:val="24"/>
        </w:rPr>
      </w:pPr>
      <w:r>
        <w:rPr>
          <w:rFonts w:hint="eastAsia"/>
          <w:sz w:val="24"/>
        </w:rPr>
        <w:t>※</w:t>
      </w:r>
      <w:r>
        <w:rPr>
          <w:sz w:val="24"/>
        </w:rPr>
        <w:t xml:space="preserve">　</w:t>
      </w:r>
      <w:r>
        <w:rPr>
          <w:rFonts w:hint="eastAsia"/>
          <w:sz w:val="24"/>
        </w:rPr>
        <w:t>欄が不足</w:t>
      </w:r>
      <w:r>
        <w:rPr>
          <w:sz w:val="24"/>
        </w:rPr>
        <w:t>する</w:t>
      </w:r>
      <w:r>
        <w:rPr>
          <w:rFonts w:hint="eastAsia"/>
          <w:sz w:val="24"/>
        </w:rPr>
        <w:t>場合は</w:t>
      </w:r>
      <w:r>
        <w:rPr>
          <w:sz w:val="24"/>
        </w:rPr>
        <w:t>、２枚目以降に「</w:t>
      </w:r>
      <w:r>
        <w:rPr>
          <w:rFonts w:hint="eastAsia"/>
          <w:sz w:val="24"/>
        </w:rPr>
        <w:t>職名</w:t>
      </w:r>
      <w:r>
        <w:rPr>
          <w:sz w:val="24"/>
        </w:rPr>
        <w:t>」</w:t>
      </w:r>
      <w:r>
        <w:rPr>
          <w:rFonts w:hint="eastAsia"/>
          <w:sz w:val="24"/>
        </w:rPr>
        <w:t>と</w:t>
      </w:r>
      <w:r>
        <w:rPr>
          <w:sz w:val="24"/>
        </w:rPr>
        <w:t>「</w:t>
      </w:r>
      <w:r>
        <w:rPr>
          <w:rFonts w:hint="eastAsia"/>
          <w:sz w:val="24"/>
        </w:rPr>
        <w:t>氏名</w:t>
      </w:r>
      <w:r>
        <w:rPr>
          <w:sz w:val="24"/>
        </w:rPr>
        <w:t>」</w:t>
      </w:r>
      <w:r>
        <w:rPr>
          <w:rFonts w:hint="eastAsia"/>
          <w:sz w:val="24"/>
        </w:rPr>
        <w:t>が</w:t>
      </w:r>
      <w:r>
        <w:rPr>
          <w:sz w:val="24"/>
        </w:rPr>
        <w:t>分かる</w:t>
      </w:r>
      <w:r>
        <w:rPr>
          <w:rFonts w:hint="eastAsia"/>
          <w:sz w:val="24"/>
        </w:rPr>
        <w:t>用紙を</w:t>
      </w:r>
      <w:r>
        <w:rPr>
          <w:sz w:val="24"/>
        </w:rPr>
        <w:t>追加してください。</w:t>
      </w:r>
    </w:p>
    <w:sectPr w:rsidR="00C857E6" w:rsidRPr="00F91E56" w:rsidSect="00F91E56">
      <w:pgSz w:w="11906" w:h="16838" w:code="9"/>
      <w:pgMar w:top="1418" w:right="1134" w:bottom="1134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378" w:rsidRDefault="00A73378" w:rsidP="004B1458">
      <w:r>
        <w:separator/>
      </w:r>
    </w:p>
  </w:endnote>
  <w:endnote w:type="continuationSeparator" w:id="0">
    <w:p w:rsidR="00A73378" w:rsidRDefault="00A73378" w:rsidP="004B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378" w:rsidRDefault="00A73378" w:rsidP="004B1458">
      <w:r>
        <w:separator/>
      </w:r>
    </w:p>
  </w:footnote>
  <w:footnote w:type="continuationSeparator" w:id="0">
    <w:p w:rsidR="00A73378" w:rsidRDefault="00A73378" w:rsidP="004B1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1B1F"/>
    <w:multiLevelType w:val="hybridMultilevel"/>
    <w:tmpl w:val="F4F038F2"/>
    <w:lvl w:ilvl="0" w:tplc="68D40AD6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0A9"/>
    <w:rsid w:val="00002281"/>
    <w:rsid w:val="00052F68"/>
    <w:rsid w:val="00054E27"/>
    <w:rsid w:val="0008206D"/>
    <w:rsid w:val="000E2A0D"/>
    <w:rsid w:val="00116D72"/>
    <w:rsid w:val="00125870"/>
    <w:rsid w:val="00190F53"/>
    <w:rsid w:val="001B3D5F"/>
    <w:rsid w:val="001D63F5"/>
    <w:rsid w:val="0023663C"/>
    <w:rsid w:val="00251C74"/>
    <w:rsid w:val="00253CB2"/>
    <w:rsid w:val="00277914"/>
    <w:rsid w:val="00281F73"/>
    <w:rsid w:val="002E5DA0"/>
    <w:rsid w:val="0030193C"/>
    <w:rsid w:val="00312CD1"/>
    <w:rsid w:val="0034154C"/>
    <w:rsid w:val="00351493"/>
    <w:rsid w:val="0038795E"/>
    <w:rsid w:val="00397FE5"/>
    <w:rsid w:val="003E14A8"/>
    <w:rsid w:val="003E598B"/>
    <w:rsid w:val="003E7CA7"/>
    <w:rsid w:val="003F3411"/>
    <w:rsid w:val="003F7479"/>
    <w:rsid w:val="00401293"/>
    <w:rsid w:val="004B1458"/>
    <w:rsid w:val="004B17A3"/>
    <w:rsid w:val="004C518F"/>
    <w:rsid w:val="004E5A9B"/>
    <w:rsid w:val="005321D1"/>
    <w:rsid w:val="005863E3"/>
    <w:rsid w:val="00595D1D"/>
    <w:rsid w:val="005C0345"/>
    <w:rsid w:val="00611A60"/>
    <w:rsid w:val="006167F6"/>
    <w:rsid w:val="00637195"/>
    <w:rsid w:val="00681878"/>
    <w:rsid w:val="00681977"/>
    <w:rsid w:val="006A486E"/>
    <w:rsid w:val="006C001F"/>
    <w:rsid w:val="007001B8"/>
    <w:rsid w:val="00730B93"/>
    <w:rsid w:val="00733BA1"/>
    <w:rsid w:val="0073550A"/>
    <w:rsid w:val="007572D2"/>
    <w:rsid w:val="00757CC0"/>
    <w:rsid w:val="00793E5F"/>
    <w:rsid w:val="007A0A96"/>
    <w:rsid w:val="007A5C68"/>
    <w:rsid w:val="007B31C1"/>
    <w:rsid w:val="007C325D"/>
    <w:rsid w:val="007F1DF6"/>
    <w:rsid w:val="00860616"/>
    <w:rsid w:val="008761B3"/>
    <w:rsid w:val="0088230D"/>
    <w:rsid w:val="008F4C0A"/>
    <w:rsid w:val="008F71F4"/>
    <w:rsid w:val="0090125A"/>
    <w:rsid w:val="00925AB8"/>
    <w:rsid w:val="00981C00"/>
    <w:rsid w:val="009B6401"/>
    <w:rsid w:val="009E295E"/>
    <w:rsid w:val="00A00039"/>
    <w:rsid w:val="00A240A9"/>
    <w:rsid w:val="00A25F15"/>
    <w:rsid w:val="00A53AEA"/>
    <w:rsid w:val="00A73378"/>
    <w:rsid w:val="00A836C1"/>
    <w:rsid w:val="00A86288"/>
    <w:rsid w:val="00A95560"/>
    <w:rsid w:val="00AA59FA"/>
    <w:rsid w:val="00AC2208"/>
    <w:rsid w:val="00AD6F6B"/>
    <w:rsid w:val="00AF7EE0"/>
    <w:rsid w:val="00B61CD2"/>
    <w:rsid w:val="00B72CB2"/>
    <w:rsid w:val="00B75F1A"/>
    <w:rsid w:val="00B81A8B"/>
    <w:rsid w:val="00B90F43"/>
    <w:rsid w:val="00BC615E"/>
    <w:rsid w:val="00BD0FBB"/>
    <w:rsid w:val="00BF08AB"/>
    <w:rsid w:val="00BF265A"/>
    <w:rsid w:val="00C064A6"/>
    <w:rsid w:val="00C60CD1"/>
    <w:rsid w:val="00C857E6"/>
    <w:rsid w:val="00CC28DD"/>
    <w:rsid w:val="00CE0F54"/>
    <w:rsid w:val="00D1246A"/>
    <w:rsid w:val="00D130DA"/>
    <w:rsid w:val="00D35838"/>
    <w:rsid w:val="00D35957"/>
    <w:rsid w:val="00D400CE"/>
    <w:rsid w:val="00D97D34"/>
    <w:rsid w:val="00DA1D6B"/>
    <w:rsid w:val="00DE37FA"/>
    <w:rsid w:val="00DE4BB2"/>
    <w:rsid w:val="00E0259C"/>
    <w:rsid w:val="00E4233A"/>
    <w:rsid w:val="00E5576B"/>
    <w:rsid w:val="00E77B75"/>
    <w:rsid w:val="00E97BA3"/>
    <w:rsid w:val="00EA0F36"/>
    <w:rsid w:val="00ED63D5"/>
    <w:rsid w:val="00F21F9D"/>
    <w:rsid w:val="00F22EAE"/>
    <w:rsid w:val="00F359D0"/>
    <w:rsid w:val="00F611D8"/>
    <w:rsid w:val="00F817E5"/>
    <w:rsid w:val="00F91E56"/>
    <w:rsid w:val="00FB0EC9"/>
    <w:rsid w:val="00FD1FFC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  <o:rules v:ext="edit">
        <o:r id="V:Rule2" type="connector" idref="#AutoShape 9"/>
      </o:rules>
    </o:shapelayout>
  </w:shapeDefaults>
  <w:decimalSymbol w:val="."/>
  <w:listSeparator w:val=","/>
  <w15:docId w15:val="{10BCDBDA-6FE2-49C0-B549-D88F6DD4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B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1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458"/>
  </w:style>
  <w:style w:type="paragraph" w:styleId="a6">
    <w:name w:val="footer"/>
    <w:basedOn w:val="a"/>
    <w:link w:val="a7"/>
    <w:uiPriority w:val="99"/>
    <w:unhideWhenUsed/>
    <w:rsid w:val="004B1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458"/>
  </w:style>
  <w:style w:type="paragraph" w:styleId="a8">
    <w:name w:val="Salutation"/>
    <w:basedOn w:val="a"/>
    <w:next w:val="a"/>
    <w:link w:val="a9"/>
    <w:uiPriority w:val="99"/>
    <w:unhideWhenUsed/>
    <w:rsid w:val="00F817E5"/>
  </w:style>
  <w:style w:type="character" w:customStyle="1" w:styleId="a9">
    <w:name w:val="挨拶文 (文字)"/>
    <w:basedOn w:val="a0"/>
    <w:link w:val="a8"/>
    <w:uiPriority w:val="99"/>
    <w:rsid w:val="00F817E5"/>
  </w:style>
  <w:style w:type="paragraph" w:styleId="aa">
    <w:name w:val="Closing"/>
    <w:basedOn w:val="a"/>
    <w:link w:val="ab"/>
    <w:uiPriority w:val="99"/>
    <w:unhideWhenUsed/>
    <w:rsid w:val="00F817E5"/>
    <w:pPr>
      <w:jc w:val="right"/>
    </w:pPr>
  </w:style>
  <w:style w:type="character" w:customStyle="1" w:styleId="ab">
    <w:name w:val="結語 (文字)"/>
    <w:basedOn w:val="a0"/>
    <w:link w:val="aa"/>
    <w:uiPriority w:val="99"/>
    <w:rsid w:val="00F817E5"/>
  </w:style>
  <w:style w:type="character" w:styleId="ac">
    <w:name w:val="Hyperlink"/>
    <w:basedOn w:val="a0"/>
    <w:uiPriority w:val="99"/>
    <w:unhideWhenUsed/>
    <w:rsid w:val="003E7CA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C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1246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D1246A"/>
    <w:rPr>
      <w:rFonts w:asciiTheme="minorEastAsia" w:hAnsiTheme="minorEastAsia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95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95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69077-1BAD-445A-A465-959C0397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金田　雅朗</cp:lastModifiedBy>
  <cp:revision>3</cp:revision>
  <cp:lastPrinted>2015-04-22T02:11:00Z</cp:lastPrinted>
  <dcterms:created xsi:type="dcterms:W3CDTF">2015-04-22T02:11:00Z</dcterms:created>
  <dcterms:modified xsi:type="dcterms:W3CDTF">2015-04-22T02:13:00Z</dcterms:modified>
</cp:coreProperties>
</file>